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DF" w:rsidRPr="00595DCD" w:rsidRDefault="009A28DF" w:rsidP="009A2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DCD">
        <w:rPr>
          <w:rFonts w:ascii="Times New Roman" w:hAnsi="Times New Roman" w:cs="Times New Roman"/>
          <w:sz w:val="24"/>
          <w:szCs w:val="24"/>
        </w:rPr>
        <w:t xml:space="preserve">Состав секций конференции </w:t>
      </w:r>
    </w:p>
    <w:p w:rsidR="002643B8" w:rsidRDefault="009A28DF" w:rsidP="009A28DF">
      <w:pPr>
        <w:spacing w:after="0"/>
        <w:jc w:val="center"/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5DCD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Start"/>
      <w:r w:rsidRPr="00595DCD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Инновационный</w:t>
      </w:r>
      <w:proofErr w:type="gramEnd"/>
      <w:r w:rsidRPr="00595DCD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 xml:space="preserve"> транспорт-2016: специализация железных дорог»</w:t>
      </w:r>
      <w:r w:rsidR="00390E74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A28DF" w:rsidRPr="00390E74" w:rsidRDefault="00390E74" w:rsidP="00390E74">
      <w:pPr>
        <w:spacing w:after="0"/>
        <w:jc w:val="right"/>
        <w:rPr>
          <w:rFonts w:ascii="Times New Roman" w:eastAsia="MS Mincho" w:hAnsi="Times New Roman" w:cs="Times New Roman"/>
          <w:b/>
          <w:bCs/>
          <w:color w:val="222222"/>
          <w:sz w:val="16"/>
          <w:szCs w:val="16"/>
          <w:lang w:eastAsia="ru-RU"/>
        </w:rPr>
      </w:pPr>
      <w:r w:rsidRPr="00390E74">
        <w:rPr>
          <w:rFonts w:ascii="Times New Roman" w:eastAsia="MS Mincho" w:hAnsi="Times New Roman" w:cs="Times New Roman"/>
          <w:b/>
          <w:bCs/>
          <w:color w:val="222222"/>
          <w:sz w:val="16"/>
          <w:szCs w:val="16"/>
          <w:lang w:eastAsia="ru-RU"/>
        </w:rPr>
        <w:t>16.11.2016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251"/>
        <w:gridCol w:w="2693"/>
        <w:gridCol w:w="2410"/>
        <w:gridCol w:w="850"/>
      </w:tblGrid>
      <w:tr w:rsidR="009A28DF" w:rsidRPr="00390E74" w:rsidTr="003F423C">
        <w:tc>
          <w:tcPr>
            <w:tcW w:w="685" w:type="dxa"/>
          </w:tcPr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0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1" w:type="dxa"/>
          </w:tcPr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693" w:type="dxa"/>
          </w:tcPr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850" w:type="dxa"/>
          </w:tcPr>
          <w:p w:rsidR="009A28DF" w:rsidRPr="00390E74" w:rsidRDefault="009A28DF" w:rsidP="009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9A28DF" w:rsidRPr="00A22A9D" w:rsidTr="003F423C">
        <w:tc>
          <w:tcPr>
            <w:tcW w:w="685" w:type="dxa"/>
          </w:tcPr>
          <w:p w:rsidR="009A28DF" w:rsidRPr="00595DCD" w:rsidRDefault="009A28DF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9A28DF" w:rsidRPr="00595DCD" w:rsidRDefault="009A28DF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устройств системы тягового электроснабжения на протяжении жизненного цикла</w:t>
            </w:r>
          </w:p>
        </w:tc>
        <w:tc>
          <w:tcPr>
            <w:tcW w:w="2693" w:type="dxa"/>
          </w:tcPr>
          <w:p w:rsidR="009A28DF" w:rsidRPr="007E0740" w:rsidRDefault="009A28DF" w:rsidP="009A28DF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к.т.н., доцент Ковалев Алексей Анатольевич</w:t>
            </w:r>
          </w:p>
          <w:p w:rsidR="009A28DF" w:rsidRPr="007E0740" w:rsidRDefault="009A28DF" w:rsidP="009A28DF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 xml:space="preserve">Секретарь: Баева Ирина </w:t>
            </w:r>
          </w:p>
        </w:tc>
        <w:tc>
          <w:tcPr>
            <w:tcW w:w="2410" w:type="dxa"/>
          </w:tcPr>
          <w:p w:rsidR="003B55F4" w:rsidRP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221-24-78</w:t>
            </w:r>
          </w:p>
          <w:p w:rsidR="003B55F4" w:rsidRPr="00480A23" w:rsidRDefault="009A28DF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54-03</w:t>
            </w:r>
          </w:p>
          <w:p w:rsidR="00A22A9D" w:rsidRPr="00480A23" w:rsidRDefault="00A22A9D" w:rsidP="009A28DF">
            <w:pPr>
              <w:jc w:val="center"/>
              <w:rPr>
                <w:rFonts w:ascii="Times New Roman" w:hAnsi="Times New Roman" w:cs="Times New Roman"/>
              </w:rPr>
            </w:pPr>
            <w:r w:rsidRPr="00480A23">
              <w:rPr>
                <w:rFonts w:ascii="Times New Roman" w:hAnsi="Times New Roman" w:cs="Times New Roman"/>
              </w:rPr>
              <w:t>8-982-750-55-72</w:t>
            </w:r>
          </w:p>
          <w:p w:rsidR="00A22A9D" w:rsidRPr="00480A23" w:rsidRDefault="003B55F4" w:rsidP="009A28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22A9D" w:rsidRPr="00A22A9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akovalev</w:t>
              </w:r>
              <w:r w:rsidR="00A22A9D" w:rsidRPr="00480A23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="00A22A9D" w:rsidRPr="00A22A9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usurt</w:t>
              </w:r>
              <w:r w:rsidR="00A22A9D" w:rsidRPr="00480A23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="00A22A9D" w:rsidRPr="00A22A9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A22A9D" w:rsidRPr="00480A23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hyperlink r:id="rId6" w:history="1">
              <w:r w:rsidR="00A22A9D" w:rsidRPr="00A22A9D">
                <w:rPr>
                  <w:rStyle w:val="a4"/>
                  <w:rFonts w:ascii="Times New Roman" w:hAnsi="Times New Roman" w:cs="Times New Roman"/>
                  <w:lang w:val="en-US"/>
                </w:rPr>
                <w:t>IBaeva</w:t>
              </w:r>
              <w:r w:rsidR="00A22A9D" w:rsidRPr="00480A23">
                <w:rPr>
                  <w:rStyle w:val="a4"/>
                  <w:rFonts w:ascii="Times New Roman" w:hAnsi="Times New Roman" w:cs="Times New Roman"/>
                </w:rPr>
                <w:t>@</w:t>
              </w:r>
              <w:r w:rsidR="00A22A9D" w:rsidRPr="00A22A9D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="00A22A9D" w:rsidRPr="00480A2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2A9D" w:rsidRPr="00A22A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</w:tcPr>
          <w:p w:rsidR="009A28DF" w:rsidRPr="00480A23" w:rsidRDefault="00173F5E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5E">
              <w:rPr>
                <w:rFonts w:ascii="Times New Roman" w:hAnsi="Times New Roman" w:cs="Times New Roman"/>
                <w:sz w:val="24"/>
                <w:szCs w:val="24"/>
              </w:rPr>
              <w:t>Б2-35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9A28DF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9A28DF" w:rsidRPr="00595DCD" w:rsidRDefault="009A28DF" w:rsidP="009A28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Автоматика, телемеханика и связь на транспорте</w:t>
            </w:r>
          </w:p>
        </w:tc>
        <w:tc>
          <w:tcPr>
            <w:tcW w:w="2693" w:type="dxa"/>
          </w:tcPr>
          <w:p w:rsidR="009A28DF" w:rsidRPr="007E0740" w:rsidRDefault="009A28DF" w:rsidP="009A28D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07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Председатель: к.т.н., доц.</w:t>
            </w:r>
            <w:r w:rsidR="00595DCD" w:rsidRPr="007E07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Попов Антон Николаевич</w:t>
            </w:r>
          </w:p>
          <w:p w:rsidR="009A28DF" w:rsidRPr="00480A23" w:rsidRDefault="00480A23" w:rsidP="009A28D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Секретарь: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Степан Валерьевич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т. </w:t>
            </w:r>
            <w:r w:rsidRPr="003B55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221-25-23</w:t>
            </w:r>
          </w:p>
          <w:p w:rsidR="003B55F4" w:rsidRPr="00480A23" w:rsidRDefault="009A28DF" w:rsidP="003B55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</w:t>
            </w:r>
            <w:proofErr w:type="spellEnd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тел. </w:t>
            </w:r>
            <w:r w:rsidR="003B55F4"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55-15</w:t>
            </w:r>
          </w:p>
          <w:p w:rsidR="00A22A9D" w:rsidRPr="00480A23" w:rsidRDefault="00A22A9D" w:rsidP="009A28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A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8-912-607-75-65</w:t>
            </w:r>
          </w:p>
          <w:p w:rsidR="00A22A9D" w:rsidRPr="00480A23" w:rsidRDefault="003B55F4" w:rsidP="00A22A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7" w:history="1">
              <w:r w:rsidR="003F423C" w:rsidRPr="003F423C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ANPopov@usurt.ru</w:t>
              </w:r>
            </w:hyperlink>
            <w:r w:rsidR="003F423C"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A28DF" w:rsidRPr="00595DCD" w:rsidRDefault="00480A23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Б3-53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9A28DF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9A28DF" w:rsidRPr="00595DCD" w:rsidRDefault="009A28DF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 конструкции, системы ремонта и эксплуатации  тягового подвижного состава</w:t>
            </w:r>
          </w:p>
        </w:tc>
        <w:tc>
          <w:tcPr>
            <w:tcW w:w="2693" w:type="dxa"/>
          </w:tcPr>
          <w:p w:rsidR="009A28DF" w:rsidRPr="007E0740" w:rsidRDefault="009A28DF" w:rsidP="009A28DF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к.т.н., доцент Ф</w:t>
            </w:r>
            <w:r w:rsidR="00595DCD" w:rsidRPr="007E0740">
              <w:rPr>
                <w:rFonts w:ascii="Times New Roman" w:hAnsi="Times New Roman" w:cs="Times New Roman"/>
              </w:rPr>
              <w:t xml:space="preserve">ролов Николай </w:t>
            </w:r>
            <w:r w:rsidRPr="007E0740">
              <w:rPr>
                <w:rFonts w:ascii="Times New Roman" w:hAnsi="Times New Roman" w:cs="Times New Roman"/>
              </w:rPr>
              <w:t>О</w:t>
            </w:r>
            <w:r w:rsidR="00595DCD" w:rsidRPr="007E0740">
              <w:rPr>
                <w:rFonts w:ascii="Times New Roman" w:hAnsi="Times New Roman" w:cs="Times New Roman"/>
              </w:rPr>
              <w:t>легович</w:t>
            </w:r>
          </w:p>
          <w:p w:rsidR="009A28DF" w:rsidRPr="007E0740" w:rsidRDefault="009A28DF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Секретарь: Федоров Евгений</w:t>
            </w:r>
            <w:r w:rsidR="00CD74D8">
              <w:rPr>
                <w:rFonts w:ascii="Times New Roman" w:hAnsi="Times New Roman" w:cs="Times New Roman"/>
              </w:rPr>
              <w:t xml:space="preserve"> </w:t>
            </w:r>
            <w:r w:rsidR="00CD74D8" w:rsidRPr="00CD74D8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>
              <w:t xml:space="preserve"> </w:t>
            </w:r>
            <w:r w:rsidRPr="003B55F4">
              <w:rPr>
                <w:rFonts w:ascii="Times New Roman" w:hAnsi="Times New Roman" w:cs="Times New Roman"/>
              </w:rPr>
              <w:t>221-24-70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5F4" w:rsidRPr="003B55F4" w:rsidRDefault="009A28DF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54-02</w:t>
            </w:r>
          </w:p>
          <w:p w:rsidR="00A22A9D" w:rsidRPr="003B55F4" w:rsidRDefault="00A22A9D" w:rsidP="009A28DF">
            <w:pPr>
              <w:jc w:val="center"/>
              <w:rPr>
                <w:rFonts w:ascii="Times New Roman" w:hAnsi="Times New Roman" w:cs="Times New Roman"/>
              </w:rPr>
            </w:pPr>
            <w:r w:rsidRPr="003B55F4">
              <w:rPr>
                <w:rFonts w:ascii="Times New Roman" w:hAnsi="Times New Roman" w:cs="Times New Roman"/>
              </w:rPr>
              <w:t>8-912-222-12-44</w:t>
            </w:r>
          </w:p>
          <w:p w:rsidR="003F423C" w:rsidRPr="003F423C" w:rsidRDefault="003B55F4" w:rsidP="009A28D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F423C" w:rsidRPr="003F423C">
                <w:rPr>
                  <w:rStyle w:val="a4"/>
                  <w:rFonts w:ascii="Times New Roman" w:hAnsi="Times New Roman" w:cs="Times New Roman"/>
                </w:rPr>
                <w:t>NFrolov@usurt.ru</w:t>
              </w:r>
            </w:hyperlink>
            <w:r w:rsidR="003F423C" w:rsidRPr="003F423C">
              <w:rPr>
                <w:rFonts w:ascii="Times New Roman" w:hAnsi="Times New Roman" w:cs="Times New Roman"/>
              </w:rPr>
              <w:t xml:space="preserve"> </w:t>
            </w:r>
          </w:p>
          <w:p w:rsidR="009A28DF" w:rsidRPr="003F423C" w:rsidRDefault="009A28DF" w:rsidP="009A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28DF" w:rsidRPr="00595DCD" w:rsidRDefault="00CD74D8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Б2-55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9A28DF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9A28DF" w:rsidRPr="00595DCD" w:rsidRDefault="009A28DF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зданий и транспортных сооружений</w:t>
            </w:r>
          </w:p>
        </w:tc>
        <w:tc>
          <w:tcPr>
            <w:tcW w:w="2693" w:type="dxa"/>
          </w:tcPr>
          <w:p w:rsidR="00595DCD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к.т.н., доцент Смердов Дмитрий Николаевич</w:t>
            </w:r>
          </w:p>
          <w:p w:rsidR="009A28DF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Секретарь: С</w:t>
            </w:r>
            <w:r w:rsidR="006F3CAC">
              <w:rPr>
                <w:rFonts w:ascii="Times New Roman" w:hAnsi="Times New Roman" w:cs="Times New Roman"/>
              </w:rPr>
              <w:t xml:space="preserve">кутина Мария </w:t>
            </w:r>
            <w:r w:rsidRPr="007E0740">
              <w:rPr>
                <w:rFonts w:ascii="Times New Roman" w:hAnsi="Times New Roman" w:cs="Times New Roman"/>
              </w:rPr>
              <w:t>А</w:t>
            </w:r>
            <w:r w:rsidR="006F3CAC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221-24-33</w:t>
            </w:r>
          </w:p>
          <w:p w:rsidR="003B55F4" w:rsidRPr="003F423C" w:rsidRDefault="00595DCD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52-02</w:t>
            </w:r>
          </w:p>
          <w:p w:rsidR="00595DCD" w:rsidRPr="003F423C" w:rsidRDefault="00595DCD" w:rsidP="00595DCD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>8-922-175-89-54</w:t>
            </w:r>
          </w:p>
          <w:p w:rsidR="003F423C" w:rsidRPr="003F423C" w:rsidRDefault="003B55F4" w:rsidP="00595DC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F423C" w:rsidRPr="003F423C">
                <w:rPr>
                  <w:rStyle w:val="a4"/>
                  <w:rFonts w:ascii="Times New Roman" w:hAnsi="Times New Roman" w:cs="Times New Roman"/>
                </w:rPr>
                <w:t>DSmerdov@usurt.ru</w:t>
              </w:r>
            </w:hyperlink>
            <w:r w:rsidR="003F423C" w:rsidRPr="003F4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A28DF" w:rsidRPr="00595DCD" w:rsidRDefault="00884E14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4">
              <w:rPr>
                <w:rFonts w:ascii="Times New Roman" w:hAnsi="Times New Roman" w:cs="Times New Roman"/>
                <w:sz w:val="24"/>
                <w:szCs w:val="24"/>
              </w:rPr>
              <w:t>Б4-75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595DC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9A28DF" w:rsidRPr="00595DCD" w:rsidRDefault="00595DCD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проблемы, современное состояние, инновации в области </w:t>
            </w:r>
            <w:proofErr w:type="spellStart"/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595DC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</w:tcPr>
          <w:p w:rsidR="00595DCD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7E0740">
              <w:rPr>
                <w:rFonts w:ascii="Times New Roman" w:hAnsi="Times New Roman" w:cs="Times New Roman"/>
              </w:rPr>
              <w:t>к.б</w:t>
            </w:r>
            <w:proofErr w:type="gramStart"/>
            <w:r w:rsidRPr="007E0740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7E0740">
              <w:rPr>
                <w:rFonts w:ascii="Times New Roman" w:hAnsi="Times New Roman" w:cs="Times New Roman"/>
              </w:rPr>
              <w:t>, доцент Гаврилин Игорь Игоревич</w:t>
            </w:r>
          </w:p>
          <w:p w:rsidR="009A28DF" w:rsidRPr="007E0740" w:rsidRDefault="001E0FBF" w:rsidP="0059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 Косяченко Дарья П</w:t>
            </w:r>
            <w:r w:rsidR="00CE3D36">
              <w:rPr>
                <w:rFonts w:ascii="Times New Roman" w:hAnsi="Times New Roman" w:cs="Times New Roman"/>
              </w:rPr>
              <w:t>авловна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221-24-11</w:t>
            </w:r>
          </w:p>
          <w:p w:rsidR="003B55F4" w:rsidRPr="003B55F4" w:rsidRDefault="00595DCD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51-01</w:t>
            </w:r>
          </w:p>
          <w:p w:rsidR="00A22A9D" w:rsidRPr="003B55F4" w:rsidRDefault="00A22A9D" w:rsidP="00595DCD">
            <w:pPr>
              <w:jc w:val="center"/>
              <w:rPr>
                <w:rFonts w:ascii="Times New Roman" w:hAnsi="Times New Roman" w:cs="Times New Roman"/>
              </w:rPr>
            </w:pPr>
            <w:r w:rsidRPr="003B55F4">
              <w:rPr>
                <w:rFonts w:ascii="Times New Roman" w:hAnsi="Times New Roman" w:cs="Times New Roman"/>
              </w:rPr>
              <w:t>8-952-135-75-54</w:t>
            </w:r>
          </w:p>
          <w:p w:rsidR="003F423C" w:rsidRPr="003F423C" w:rsidRDefault="003B55F4" w:rsidP="00595DC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F423C" w:rsidRPr="003F423C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3F423C" w:rsidRPr="003F423C">
              <w:rPr>
                <w:rFonts w:ascii="Times New Roman" w:hAnsi="Times New Roman" w:cs="Times New Roman"/>
              </w:rPr>
              <w:t xml:space="preserve"> </w:t>
            </w:r>
          </w:p>
          <w:p w:rsidR="009A28DF" w:rsidRPr="003F423C" w:rsidRDefault="009A28DF" w:rsidP="009A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28DF" w:rsidRPr="00595DCD" w:rsidRDefault="00F501DD" w:rsidP="00F5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Б1-1</w:t>
            </w:r>
            <w:r w:rsidRPr="00F501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Default="00595DC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5DCD" w:rsidRPr="00595DCD" w:rsidRDefault="00595DC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A28DF" w:rsidRPr="006F3CAC" w:rsidRDefault="00595DCD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конструкций вагонов и ресурсосберегающие технологии в вагонном хозяйстве</w:t>
            </w:r>
          </w:p>
          <w:p w:rsidR="00595DCD" w:rsidRPr="006F3CAC" w:rsidRDefault="00595DCD" w:rsidP="009A2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C">
              <w:rPr>
                <w:rFonts w:ascii="Times New Roman" w:hAnsi="Times New Roman" w:cs="Times New Roman"/>
                <w:b/>
                <w:sz w:val="24"/>
                <w:szCs w:val="24"/>
              </w:rPr>
              <w:t>10.00 – 14.00</w:t>
            </w:r>
          </w:p>
        </w:tc>
        <w:tc>
          <w:tcPr>
            <w:tcW w:w="2693" w:type="dxa"/>
          </w:tcPr>
          <w:p w:rsidR="00595DCD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д.т.н., профессор Лапшин Василий Федорович</w:t>
            </w:r>
          </w:p>
          <w:p w:rsidR="009A28DF" w:rsidRPr="007E0740" w:rsidRDefault="00595DCD" w:rsidP="003F423C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 xml:space="preserve">Секретарь: </w:t>
            </w:r>
            <w:r w:rsidR="003F423C">
              <w:rPr>
                <w:rFonts w:ascii="Times New Roman" w:hAnsi="Times New Roman" w:cs="Times New Roman"/>
              </w:rPr>
              <w:t>к.т.н., ст.</w:t>
            </w:r>
            <w:r w:rsidRPr="007E0740">
              <w:rPr>
                <w:rFonts w:ascii="Times New Roman" w:hAnsi="Times New Roman" w:cs="Times New Roman"/>
              </w:rPr>
              <w:t xml:space="preserve"> преподаватель Пранов Вадим Александрович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221-24-28</w:t>
            </w:r>
          </w:p>
          <w:p w:rsidR="003B55F4" w:rsidRPr="00480A23" w:rsidRDefault="00595DCD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52-54</w:t>
            </w:r>
          </w:p>
          <w:p w:rsidR="00A22A9D" w:rsidRPr="00480A23" w:rsidRDefault="00A22A9D" w:rsidP="00595DCD">
            <w:pPr>
              <w:jc w:val="center"/>
              <w:rPr>
                <w:rFonts w:ascii="Times New Roman" w:hAnsi="Times New Roman" w:cs="Times New Roman"/>
              </w:rPr>
            </w:pPr>
            <w:r w:rsidRPr="00480A23">
              <w:rPr>
                <w:rFonts w:ascii="Times New Roman" w:hAnsi="Times New Roman" w:cs="Times New Roman"/>
              </w:rPr>
              <w:t>8-912-278-30-75</w:t>
            </w:r>
          </w:p>
          <w:p w:rsidR="009A28DF" w:rsidRPr="003F423C" w:rsidRDefault="003B55F4" w:rsidP="009A28D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F423C" w:rsidRPr="003F423C">
                <w:rPr>
                  <w:rStyle w:val="a4"/>
                  <w:rFonts w:ascii="Times New Roman" w:hAnsi="Times New Roman" w:cs="Times New Roman"/>
                </w:rPr>
                <w:t>VLapshin@usurt.ru</w:t>
              </w:r>
            </w:hyperlink>
            <w:r w:rsidR="003F423C" w:rsidRPr="003F4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A28DF" w:rsidRPr="00595DCD" w:rsidRDefault="00595DC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Б4-11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595DC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9A28DF" w:rsidRPr="00595DCD" w:rsidRDefault="00595DCD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защита информации</w:t>
            </w:r>
          </w:p>
        </w:tc>
        <w:tc>
          <w:tcPr>
            <w:tcW w:w="2693" w:type="dxa"/>
          </w:tcPr>
          <w:p w:rsidR="00595DCD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к.т.н., доцент Паршин Константин Анатольевич</w:t>
            </w:r>
          </w:p>
          <w:p w:rsidR="009A28DF" w:rsidRPr="007E0740" w:rsidRDefault="00595DCD" w:rsidP="00595DCD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Секретарь: к.т.н., до</w:t>
            </w:r>
            <w:r w:rsidR="006F3CAC">
              <w:rPr>
                <w:rFonts w:ascii="Times New Roman" w:hAnsi="Times New Roman" w:cs="Times New Roman"/>
              </w:rPr>
              <w:t>цент Волынская Анна Владимировна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221-24-10</w:t>
            </w:r>
          </w:p>
          <w:p w:rsidR="003B55F4" w:rsidRPr="003F423C" w:rsidRDefault="007E0740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52-15 (16)</w:t>
            </w:r>
          </w:p>
          <w:p w:rsidR="007E0740" w:rsidRPr="003F423C" w:rsidRDefault="007E0740" w:rsidP="007E0740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>8-9222-05-95-92</w:t>
            </w:r>
          </w:p>
          <w:p w:rsidR="003F423C" w:rsidRPr="003F423C" w:rsidRDefault="003B55F4" w:rsidP="007E074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F423C" w:rsidRPr="003F423C">
                <w:rPr>
                  <w:rStyle w:val="a4"/>
                  <w:rFonts w:ascii="Times New Roman" w:hAnsi="Times New Roman" w:cs="Times New Roman"/>
                </w:rPr>
                <w:t>AVolynskaya@usurt.ru</w:t>
              </w:r>
            </w:hyperlink>
            <w:r w:rsidR="003F423C" w:rsidRPr="003F423C">
              <w:rPr>
                <w:rFonts w:ascii="Times New Roman" w:hAnsi="Times New Roman" w:cs="Times New Roman"/>
              </w:rPr>
              <w:t xml:space="preserve"> </w:t>
            </w:r>
          </w:p>
          <w:p w:rsidR="009A28DF" w:rsidRPr="003F423C" w:rsidRDefault="009A28DF" w:rsidP="009A2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28DF" w:rsidRPr="00595DCD" w:rsidRDefault="00997853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Б4-39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7E0740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9A28DF" w:rsidRPr="00595DCD" w:rsidRDefault="007E0740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логистика: опыт, реалии, перспективы</w:t>
            </w:r>
          </w:p>
        </w:tc>
        <w:tc>
          <w:tcPr>
            <w:tcW w:w="2693" w:type="dxa"/>
          </w:tcPr>
          <w:p w:rsidR="009A28DF" w:rsidRDefault="007E0740" w:rsidP="007E0740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Председатель: к.т.н., доцент</w:t>
            </w:r>
            <w:r w:rsidR="006F3CAC">
              <w:rPr>
                <w:rFonts w:ascii="Times New Roman" w:hAnsi="Times New Roman" w:cs="Times New Roman"/>
              </w:rPr>
              <w:t xml:space="preserve"> Журавская Марина Аркадьевна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0740" w:rsidRPr="007E0740" w:rsidRDefault="006F3CAC" w:rsidP="007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Гашкова Людмила Вячеславовна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221-24-31</w:t>
            </w:r>
          </w:p>
          <w:p w:rsidR="003B55F4" w:rsidRDefault="007E0740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52-69</w:t>
            </w:r>
          </w:p>
          <w:p w:rsidR="004364CC" w:rsidRPr="003F423C" w:rsidRDefault="004364CC" w:rsidP="007E0740">
            <w:pPr>
              <w:jc w:val="center"/>
              <w:rPr>
                <w:rFonts w:ascii="Times New Roman" w:hAnsi="Times New Roman" w:cs="Times New Roman"/>
              </w:rPr>
            </w:pPr>
            <w:r w:rsidRPr="004364CC">
              <w:rPr>
                <w:rFonts w:ascii="Times New Roman" w:hAnsi="Times New Roman" w:cs="Times New Roman"/>
              </w:rPr>
              <w:t>8-922-619-26-13</w:t>
            </w:r>
          </w:p>
          <w:p w:rsidR="009A28DF" w:rsidRPr="003F423C" w:rsidRDefault="003B55F4" w:rsidP="009A28D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F423C" w:rsidRPr="00E72EFC">
                <w:rPr>
                  <w:rStyle w:val="a4"/>
                  <w:rFonts w:ascii="Times New Roman" w:hAnsi="Times New Roman" w:cs="Times New Roman"/>
                </w:rPr>
                <w:t>LGashkova@usurt.ru</w:t>
              </w:r>
            </w:hyperlink>
            <w:r w:rsidR="003F4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A28DF" w:rsidRPr="00595DCD" w:rsidRDefault="007E0740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Б4-</w:t>
            </w:r>
            <w:r w:rsidR="003268EA" w:rsidRPr="00274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690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28DF" w:rsidRPr="00595DCD" w:rsidTr="003F423C">
        <w:tc>
          <w:tcPr>
            <w:tcW w:w="685" w:type="dxa"/>
          </w:tcPr>
          <w:p w:rsidR="009A28DF" w:rsidRPr="00595DCD" w:rsidRDefault="007E0740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9A28DF" w:rsidRPr="00595DCD" w:rsidRDefault="007E0740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40">
              <w:rPr>
                <w:rFonts w:ascii="Times New Roman" w:hAnsi="Times New Roman" w:cs="Times New Roman"/>
                <w:sz w:val="24"/>
                <w:szCs w:val="24"/>
              </w:rPr>
              <w:t>Транспортный университет в системе обеспечения экономики и управления на железнодорожном транспорте</w:t>
            </w:r>
          </w:p>
        </w:tc>
        <w:tc>
          <w:tcPr>
            <w:tcW w:w="2693" w:type="dxa"/>
          </w:tcPr>
          <w:p w:rsidR="007E0740" w:rsidRPr="007E0740" w:rsidRDefault="007E0740" w:rsidP="007E0740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>: д.э</w:t>
            </w:r>
            <w:r w:rsidRPr="007E0740">
              <w:rPr>
                <w:rFonts w:ascii="Times New Roman" w:hAnsi="Times New Roman" w:cs="Times New Roman"/>
              </w:rPr>
              <w:t xml:space="preserve">.н., профессор </w:t>
            </w:r>
            <w:r>
              <w:rPr>
                <w:rFonts w:ascii="Times New Roman" w:hAnsi="Times New Roman" w:cs="Times New Roman"/>
              </w:rPr>
              <w:t>Рачек Светлана Витальевна</w:t>
            </w:r>
          </w:p>
          <w:p w:rsidR="009A28DF" w:rsidRPr="007E0740" w:rsidRDefault="007E0740" w:rsidP="007E0740">
            <w:pPr>
              <w:rPr>
                <w:rFonts w:ascii="Times New Roman" w:hAnsi="Times New Roman" w:cs="Times New Roman"/>
              </w:rPr>
            </w:pPr>
            <w:r w:rsidRPr="007E0740">
              <w:rPr>
                <w:rFonts w:ascii="Times New Roman" w:hAnsi="Times New Roman" w:cs="Times New Roman"/>
              </w:rPr>
              <w:t>Секретарь:</w:t>
            </w:r>
            <w:r w:rsidR="00A22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Кушнарева Людмила Владимировна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221-24-41</w:t>
            </w:r>
          </w:p>
          <w:p w:rsidR="003B55F4" w:rsidRPr="003F423C" w:rsidRDefault="007E0740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54-49</w:t>
            </w:r>
          </w:p>
          <w:p w:rsidR="009A28DF" w:rsidRPr="003F423C" w:rsidRDefault="003B55F4" w:rsidP="009A28D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F423C" w:rsidRPr="00E72EFC">
                <w:rPr>
                  <w:rStyle w:val="a4"/>
                  <w:rFonts w:ascii="Times New Roman" w:hAnsi="Times New Roman" w:cs="Times New Roman"/>
                </w:rPr>
                <w:t>LVKnyazheva@usurt.ru</w:t>
              </w:r>
            </w:hyperlink>
            <w:r w:rsidR="003F4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A28DF" w:rsidRPr="00595DCD" w:rsidRDefault="007E0740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Б4-35</w:t>
            </w:r>
          </w:p>
        </w:tc>
      </w:tr>
      <w:tr w:rsidR="00396F85" w:rsidRPr="00595DCD" w:rsidTr="003F423C">
        <w:tc>
          <w:tcPr>
            <w:tcW w:w="685" w:type="dxa"/>
          </w:tcPr>
          <w:p w:rsidR="00396F85" w:rsidRPr="00595DCD" w:rsidRDefault="00396F85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396F85" w:rsidRPr="00595DCD" w:rsidRDefault="00396F85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4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в управлении человеческими ресурсами</w:t>
            </w:r>
          </w:p>
        </w:tc>
        <w:tc>
          <w:tcPr>
            <w:tcW w:w="2693" w:type="dxa"/>
          </w:tcPr>
          <w:p w:rsidR="00396F85" w:rsidRDefault="0039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к.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оциол.н</w:t>
            </w:r>
            <w:proofErr w:type="spellEnd"/>
            <w:r>
              <w:rPr>
                <w:rFonts w:ascii="Times New Roman" w:hAnsi="Times New Roman" w:cs="Times New Roman"/>
              </w:rPr>
              <w:t>., доцент Шестопалова Ольга Николаевна</w:t>
            </w:r>
          </w:p>
          <w:p w:rsidR="00396F85" w:rsidRDefault="0039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 Пискунова Ольга Викторовна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B55F4">
              <w:rPr>
                <w:rFonts w:ascii="Times New Roman" w:hAnsi="Times New Roman" w:cs="Times New Roman"/>
              </w:rPr>
              <w:t>221-24-09</w:t>
            </w:r>
          </w:p>
          <w:p w:rsidR="003B55F4" w:rsidRDefault="00396F85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тел. </w:t>
            </w:r>
            <w:r w:rsidR="003B55F4">
              <w:rPr>
                <w:rFonts w:ascii="Times New Roman" w:hAnsi="Times New Roman" w:cs="Times New Roman"/>
              </w:rPr>
              <w:t>51-27</w:t>
            </w:r>
          </w:p>
          <w:p w:rsidR="00396F85" w:rsidRDefault="00396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8-912-227-89-08</w:t>
            </w:r>
          </w:p>
          <w:p w:rsidR="00396F85" w:rsidRDefault="003B55F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96F85">
                <w:rPr>
                  <w:rStyle w:val="a4"/>
                  <w:rFonts w:ascii="Times New Roman" w:hAnsi="Times New Roman" w:cs="Times New Roman"/>
                  <w:lang w:val="en-US"/>
                </w:rPr>
                <w:t>oshestopalova</w:t>
              </w:r>
              <w:r w:rsidR="00396F85" w:rsidRPr="00396F8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F85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="00396F85" w:rsidRPr="00396F8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96F8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396F85" w:rsidRDefault="003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Б4-103</w:t>
            </w:r>
          </w:p>
          <w:p w:rsidR="00396F85" w:rsidRDefault="003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85" w:rsidRDefault="003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Б4-97</w:t>
            </w:r>
          </w:p>
        </w:tc>
      </w:tr>
      <w:tr w:rsidR="00396F85" w:rsidRPr="00595DCD" w:rsidTr="003F423C">
        <w:tc>
          <w:tcPr>
            <w:tcW w:w="685" w:type="dxa"/>
          </w:tcPr>
          <w:p w:rsidR="00396F85" w:rsidRPr="00595DCD" w:rsidRDefault="00396F85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1" w:type="dxa"/>
          </w:tcPr>
          <w:p w:rsidR="00396F85" w:rsidRPr="00595DCD" w:rsidRDefault="00396F85" w:rsidP="009A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58">
              <w:rPr>
                <w:rFonts w:ascii="Times New Roman" w:hAnsi="Times New Roman" w:cs="Times New Roman"/>
                <w:sz w:val="24"/>
                <w:szCs w:val="24"/>
              </w:rPr>
              <w:t>Пригородные пассажирские перевозки</w:t>
            </w:r>
          </w:p>
        </w:tc>
        <w:tc>
          <w:tcPr>
            <w:tcW w:w="2693" w:type="dxa"/>
          </w:tcPr>
          <w:p w:rsidR="00396F85" w:rsidRDefault="00A43E49" w:rsidP="009C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к.т.н., профессор</w:t>
            </w:r>
            <w:r w:rsidR="00396F85">
              <w:rPr>
                <w:rFonts w:ascii="Times New Roman" w:hAnsi="Times New Roman" w:cs="Times New Roman"/>
              </w:rPr>
              <w:t xml:space="preserve"> Плахотич Сергей Алексеевич</w:t>
            </w:r>
          </w:p>
          <w:p w:rsidR="00A43E49" w:rsidRPr="007E0740" w:rsidRDefault="00A43E49" w:rsidP="009C69E1">
            <w:pPr>
              <w:rPr>
                <w:rFonts w:ascii="Times New Roman" w:hAnsi="Times New Roman" w:cs="Times New Roman"/>
              </w:rPr>
            </w:pPr>
            <w:r w:rsidRPr="00A43E49">
              <w:rPr>
                <w:rFonts w:ascii="Times New Roman" w:hAnsi="Times New Roman" w:cs="Times New Roman"/>
              </w:rPr>
              <w:t>Секретарь:</w:t>
            </w:r>
            <w:r w:rsidR="002E29AD">
              <w:rPr>
                <w:rFonts w:ascii="Times New Roman" w:hAnsi="Times New Roman" w:cs="Times New Roman"/>
              </w:rPr>
              <w:t xml:space="preserve"> Герасимчук Ксения Евгеньевна</w:t>
            </w:r>
          </w:p>
        </w:tc>
        <w:tc>
          <w:tcPr>
            <w:tcW w:w="2410" w:type="dxa"/>
          </w:tcPr>
          <w:p w:rsidR="003B55F4" w:rsidRDefault="003B55F4" w:rsidP="003B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bookmarkStart w:id="0" w:name="_GoBack"/>
            <w:bookmarkEnd w:id="0"/>
            <w:r w:rsidRPr="003B55F4">
              <w:rPr>
                <w:rFonts w:ascii="Times New Roman" w:hAnsi="Times New Roman" w:cs="Times New Roman"/>
              </w:rPr>
              <w:t>221-24-35</w:t>
            </w:r>
          </w:p>
          <w:p w:rsidR="003B55F4" w:rsidRPr="003F423C" w:rsidRDefault="00396F85" w:rsidP="003B5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 w:rsidR="003B55F4" w:rsidRPr="003F423C">
              <w:rPr>
                <w:rFonts w:ascii="Times New Roman" w:hAnsi="Times New Roman" w:cs="Times New Roman"/>
              </w:rPr>
              <w:t>52-60</w:t>
            </w:r>
          </w:p>
          <w:p w:rsidR="00396F85" w:rsidRDefault="00396F85" w:rsidP="009C69E1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>8-912-222-90-22</w:t>
            </w:r>
          </w:p>
          <w:p w:rsidR="00396F85" w:rsidRDefault="003B55F4" w:rsidP="009C69E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96F85" w:rsidRPr="00E72EFC">
                <w:rPr>
                  <w:rStyle w:val="a4"/>
                  <w:rFonts w:ascii="Times New Roman" w:hAnsi="Times New Roman" w:cs="Times New Roman"/>
                </w:rPr>
                <w:t>SPlahotich@usurt.ru</w:t>
              </w:r>
            </w:hyperlink>
            <w:r w:rsidR="00396F85">
              <w:rPr>
                <w:rFonts w:ascii="Times New Roman" w:hAnsi="Times New Roman" w:cs="Times New Roman"/>
              </w:rPr>
              <w:t xml:space="preserve"> </w:t>
            </w:r>
          </w:p>
          <w:p w:rsidR="002E29AD" w:rsidRDefault="002E29AD" w:rsidP="009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8-904-98-72-166</w:t>
            </w:r>
          </w:p>
          <w:p w:rsidR="002E29AD" w:rsidRPr="003B55F4" w:rsidRDefault="003B55F4" w:rsidP="009C69E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E29AD" w:rsidRPr="00BC4F51">
                <w:rPr>
                  <w:rStyle w:val="a4"/>
                  <w:rFonts w:ascii="Times New Roman" w:hAnsi="Times New Roman" w:cs="Times New Roman"/>
                  <w:lang w:val="en-US"/>
                </w:rPr>
                <w:t>Chemodanovake</w:t>
              </w:r>
              <w:r w:rsidR="002E29AD" w:rsidRPr="003B55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2E29AD" w:rsidRPr="00BC4F5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E29AD" w:rsidRPr="003B55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E29AD" w:rsidRPr="00BC4F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E29AD" w:rsidRPr="003B5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96F85" w:rsidRPr="00595DCD" w:rsidRDefault="002E29AD" w:rsidP="009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Б1-11</w:t>
            </w:r>
          </w:p>
        </w:tc>
      </w:tr>
    </w:tbl>
    <w:p w:rsidR="009A28DF" w:rsidRPr="009A28DF" w:rsidRDefault="009A28DF" w:rsidP="00907E49">
      <w:pPr>
        <w:spacing w:after="0"/>
        <w:jc w:val="center"/>
      </w:pPr>
    </w:p>
    <w:sectPr w:rsidR="009A28DF" w:rsidRPr="009A28DF" w:rsidSect="00595D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8"/>
    <w:rsid w:val="00095558"/>
    <w:rsid w:val="000C7056"/>
    <w:rsid w:val="00102093"/>
    <w:rsid w:val="00124627"/>
    <w:rsid w:val="00173F5E"/>
    <w:rsid w:val="001E0FBF"/>
    <w:rsid w:val="00235CAA"/>
    <w:rsid w:val="002643B8"/>
    <w:rsid w:val="002743DC"/>
    <w:rsid w:val="002D2009"/>
    <w:rsid w:val="002E29AD"/>
    <w:rsid w:val="003268EA"/>
    <w:rsid w:val="00390E74"/>
    <w:rsid w:val="00396F85"/>
    <w:rsid w:val="003A3052"/>
    <w:rsid w:val="003B55F4"/>
    <w:rsid w:val="003F423C"/>
    <w:rsid w:val="004364CC"/>
    <w:rsid w:val="0046292D"/>
    <w:rsid w:val="00480A23"/>
    <w:rsid w:val="00595DCD"/>
    <w:rsid w:val="00690664"/>
    <w:rsid w:val="006F3CAC"/>
    <w:rsid w:val="00742AD0"/>
    <w:rsid w:val="007E0740"/>
    <w:rsid w:val="00884E14"/>
    <w:rsid w:val="008E611F"/>
    <w:rsid w:val="00907E49"/>
    <w:rsid w:val="00997853"/>
    <w:rsid w:val="009A28DF"/>
    <w:rsid w:val="009C69E1"/>
    <w:rsid w:val="009D446A"/>
    <w:rsid w:val="00A22A9D"/>
    <w:rsid w:val="00A43E49"/>
    <w:rsid w:val="00A47B0E"/>
    <w:rsid w:val="00B2281B"/>
    <w:rsid w:val="00B7262C"/>
    <w:rsid w:val="00BC370F"/>
    <w:rsid w:val="00C539F1"/>
    <w:rsid w:val="00CD74D8"/>
    <w:rsid w:val="00CE3D36"/>
    <w:rsid w:val="00D511C3"/>
    <w:rsid w:val="00F501DD"/>
    <w:rsid w:val="00F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olov@usurt.ru" TargetMode="External"/><Relationship Id="rId13" Type="http://schemas.openxmlformats.org/officeDocument/2006/relationships/hyperlink" Target="mailto:LGashkova@usur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opov@usurt.ru" TargetMode="External"/><Relationship Id="rId12" Type="http://schemas.openxmlformats.org/officeDocument/2006/relationships/hyperlink" Target="mailto:AVolynskaya@usurt.ru" TargetMode="External"/><Relationship Id="rId17" Type="http://schemas.openxmlformats.org/officeDocument/2006/relationships/hyperlink" Target="mailto:Chemodanovake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lahotich@usur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Baeva@usurt.ru" TargetMode="External"/><Relationship Id="rId11" Type="http://schemas.openxmlformats.org/officeDocument/2006/relationships/hyperlink" Target="mailto:VLapshin@usurt.ru" TargetMode="External"/><Relationship Id="rId5" Type="http://schemas.openxmlformats.org/officeDocument/2006/relationships/hyperlink" Target="mailto:akovalev@usurt.ru" TargetMode="External"/><Relationship Id="rId15" Type="http://schemas.openxmlformats.org/officeDocument/2006/relationships/hyperlink" Target="mailto:oshestopalova@usurt.ru" TargetMode="External"/><Relationship Id="rId10" Type="http://schemas.openxmlformats.org/officeDocument/2006/relationships/hyperlink" Target="mailto:IGavrilin@usur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Smerdov@usurt.ru" TargetMode="External"/><Relationship Id="rId14" Type="http://schemas.openxmlformats.org/officeDocument/2006/relationships/hyperlink" Target="mailto:LVKnyazheva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akovalev</dc:creator>
  <cp:lastModifiedBy>vchirkova</cp:lastModifiedBy>
  <cp:revision>28</cp:revision>
  <cp:lastPrinted>2016-10-28T04:12:00Z</cp:lastPrinted>
  <dcterms:created xsi:type="dcterms:W3CDTF">2016-10-21T06:12:00Z</dcterms:created>
  <dcterms:modified xsi:type="dcterms:W3CDTF">2016-10-28T09:01:00Z</dcterms:modified>
</cp:coreProperties>
</file>